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1CB" w:rsidRDefault="00A061CB" w:rsidP="00A061CB">
      <w:pPr>
        <w:rPr>
          <w:b/>
        </w:rPr>
      </w:pPr>
      <w:r w:rsidRPr="00F0580F">
        <w:rPr>
          <w:b/>
        </w:rPr>
        <w:t>CBUS 214</w:t>
      </w:r>
      <w:r>
        <w:rPr>
          <w:b/>
        </w:rPr>
        <w:t xml:space="preserve">: </w:t>
      </w:r>
      <w:r w:rsidRPr="00F0580F">
        <w:rPr>
          <w:b/>
        </w:rPr>
        <w:t xml:space="preserve">Spreadsheet Applications for Business </w:t>
      </w:r>
    </w:p>
    <w:p w:rsidR="00A061CB" w:rsidRPr="007A4745" w:rsidRDefault="00A061CB" w:rsidP="00A061CB">
      <w:pPr>
        <w:rPr>
          <w:b/>
        </w:rPr>
      </w:pPr>
      <w:r w:rsidRPr="007A4745">
        <w:rPr>
          <w:b/>
        </w:rPr>
        <w:t>Lad Assignment 1</w:t>
      </w:r>
    </w:p>
    <w:p w:rsidR="00A061CB" w:rsidRDefault="00A061CB" w:rsidP="00A061CB"/>
    <w:p w:rsidR="00A061CB" w:rsidRDefault="00A061CB" w:rsidP="00A061CB"/>
    <w:p w:rsidR="00A061CB" w:rsidRDefault="00A061CB" w:rsidP="00A061CB">
      <w:r>
        <w:t>Sally wants to create a workbook to record the recent book purchases made by sparrow &amp; pond. The workbook should list the recent acquisition from private sellers, Libraries, and other vendors; include a description of each book and calculate the total number of books acquired and the total amount spent by sparrow &amp; pond.</w:t>
      </w:r>
    </w:p>
    <w:p w:rsidR="00A061CB" w:rsidRDefault="00A061CB" w:rsidP="00A061CB"/>
    <w:p w:rsidR="00A061CB" w:rsidRPr="00357CA6" w:rsidRDefault="00A061CB" w:rsidP="00A061CB">
      <w:pPr>
        <w:rPr>
          <w:b/>
        </w:rPr>
      </w:pPr>
      <w:r w:rsidRPr="00357CA6">
        <w:rPr>
          <w:b/>
        </w:rPr>
        <w:t>Complete the following:</w:t>
      </w:r>
    </w:p>
    <w:p w:rsidR="00A061CB" w:rsidRDefault="00A061CB" w:rsidP="00A061CB">
      <w:pPr>
        <w:rPr>
          <w:b/>
        </w:rPr>
      </w:pPr>
      <w:r>
        <w:t xml:space="preserve">1. Create a new, blank workbook, and then save the workbook as </w:t>
      </w:r>
      <w:r w:rsidRPr="00357CA6">
        <w:rPr>
          <w:b/>
        </w:rPr>
        <w:t>book List</w:t>
      </w:r>
      <w:r>
        <w:rPr>
          <w:b/>
        </w:rPr>
        <w:t>.</w:t>
      </w:r>
    </w:p>
    <w:p w:rsidR="00A061CB" w:rsidRDefault="00A061CB" w:rsidP="00A061CB">
      <w:r>
        <w:t xml:space="preserve">2.Rename the sheet1 worksheet as </w:t>
      </w:r>
      <w:r w:rsidRPr="00357CA6">
        <w:rPr>
          <w:b/>
        </w:rPr>
        <w:t>Documentation</w:t>
      </w:r>
      <w:r>
        <w:rPr>
          <w:b/>
        </w:rPr>
        <w:t xml:space="preserve">, </w:t>
      </w:r>
      <w:r w:rsidRPr="00357CA6">
        <w:t>and then enter the data shown in Figure 1-42 in the specified cells.</w:t>
      </w:r>
    </w:p>
    <w:p w:rsidR="00A061CB" w:rsidRDefault="00A061CB" w:rsidP="00A061CB"/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80"/>
        <w:gridCol w:w="6788"/>
      </w:tblGrid>
      <w:tr w:rsidR="00A061CB" w:rsidTr="00191D69">
        <w:tc>
          <w:tcPr>
            <w:tcW w:w="1080" w:type="dxa"/>
          </w:tcPr>
          <w:p w:rsidR="00A061CB" w:rsidRPr="00357CA6" w:rsidRDefault="00A061CB" w:rsidP="00191D69">
            <w:pPr>
              <w:rPr>
                <w:b/>
              </w:rPr>
            </w:pPr>
            <w:r w:rsidRPr="00357CA6">
              <w:rPr>
                <w:b/>
              </w:rPr>
              <w:t>Cell</w:t>
            </w:r>
          </w:p>
        </w:tc>
        <w:tc>
          <w:tcPr>
            <w:tcW w:w="6788" w:type="dxa"/>
          </w:tcPr>
          <w:p w:rsidR="00A061CB" w:rsidRPr="00357CA6" w:rsidRDefault="00A061CB" w:rsidP="00191D69">
            <w:pPr>
              <w:rPr>
                <w:b/>
              </w:rPr>
            </w:pPr>
            <w:r w:rsidRPr="00357CA6">
              <w:rPr>
                <w:b/>
              </w:rPr>
              <w:t>Data</w:t>
            </w:r>
          </w:p>
        </w:tc>
      </w:tr>
      <w:tr w:rsidR="00A061CB" w:rsidTr="00191D69">
        <w:tc>
          <w:tcPr>
            <w:tcW w:w="1080" w:type="dxa"/>
          </w:tcPr>
          <w:p w:rsidR="00A061CB" w:rsidRDefault="00A061CB" w:rsidP="00191D69">
            <w:r>
              <w:t>A1</w:t>
            </w:r>
          </w:p>
        </w:tc>
        <w:tc>
          <w:tcPr>
            <w:tcW w:w="6788" w:type="dxa"/>
          </w:tcPr>
          <w:p w:rsidR="00A061CB" w:rsidRDefault="00A061CB" w:rsidP="00191D69">
            <w:r>
              <w:t>Sparrow &amp; Pond</w:t>
            </w:r>
          </w:p>
        </w:tc>
      </w:tr>
      <w:tr w:rsidR="00A061CB" w:rsidTr="00191D69">
        <w:tc>
          <w:tcPr>
            <w:tcW w:w="1080" w:type="dxa"/>
          </w:tcPr>
          <w:p w:rsidR="00A061CB" w:rsidRDefault="00FC17A6" w:rsidP="00191D69">
            <w:r>
              <w:t>A2</w:t>
            </w:r>
          </w:p>
        </w:tc>
        <w:tc>
          <w:tcPr>
            <w:tcW w:w="6788" w:type="dxa"/>
          </w:tcPr>
          <w:p w:rsidR="00A061CB" w:rsidRDefault="00A061CB" w:rsidP="00191D69">
            <w:r>
              <w:t>Author</w:t>
            </w:r>
          </w:p>
        </w:tc>
      </w:tr>
      <w:tr w:rsidR="00A061CB" w:rsidTr="00191D69">
        <w:tc>
          <w:tcPr>
            <w:tcW w:w="1080" w:type="dxa"/>
          </w:tcPr>
          <w:p w:rsidR="00A061CB" w:rsidRDefault="00FC17A6" w:rsidP="00191D69">
            <w:r>
              <w:t>A3</w:t>
            </w:r>
          </w:p>
        </w:tc>
        <w:tc>
          <w:tcPr>
            <w:tcW w:w="6788" w:type="dxa"/>
          </w:tcPr>
          <w:p w:rsidR="00A061CB" w:rsidRDefault="00A061CB" w:rsidP="00191D69">
            <w:r>
              <w:t>Date</w:t>
            </w:r>
          </w:p>
        </w:tc>
      </w:tr>
      <w:tr w:rsidR="00A061CB" w:rsidTr="00191D69">
        <w:tc>
          <w:tcPr>
            <w:tcW w:w="1080" w:type="dxa"/>
          </w:tcPr>
          <w:p w:rsidR="00A061CB" w:rsidRDefault="00FC17A6" w:rsidP="00191D69">
            <w:r>
              <w:t>A4</w:t>
            </w:r>
          </w:p>
        </w:tc>
        <w:tc>
          <w:tcPr>
            <w:tcW w:w="6788" w:type="dxa"/>
          </w:tcPr>
          <w:p w:rsidR="00A061CB" w:rsidRDefault="00A061CB" w:rsidP="00191D69">
            <w:r>
              <w:t>Purpose</w:t>
            </w:r>
          </w:p>
        </w:tc>
      </w:tr>
    </w:tbl>
    <w:p w:rsidR="00A061CB" w:rsidRDefault="00A061CB" w:rsidP="00A061CB">
      <w:pPr>
        <w:jc w:val="center"/>
        <w:rPr>
          <w:b/>
        </w:rPr>
      </w:pPr>
      <w:r w:rsidRPr="00357CA6">
        <w:rPr>
          <w:b/>
        </w:rPr>
        <w:t>Figure 1-42 : Documentation Sheet Data</w:t>
      </w:r>
    </w:p>
    <w:p w:rsidR="00A061CB" w:rsidRDefault="00A061CB" w:rsidP="00A061CB">
      <w:pPr>
        <w:jc w:val="center"/>
        <w:rPr>
          <w:b/>
        </w:rPr>
      </w:pPr>
    </w:p>
    <w:p w:rsidR="00FC17A6" w:rsidRDefault="00A061CB" w:rsidP="00FC17A6">
      <w:r w:rsidRPr="00D46DAA">
        <w:t xml:space="preserve">3. Set the font size of the title text in cell A1 to </w:t>
      </w:r>
      <w:r w:rsidR="00FC17A6">
        <w:t xml:space="preserve">26 point, </w:t>
      </w:r>
      <w:r w:rsidR="00FC17A6" w:rsidRPr="00A5687C">
        <w:t xml:space="preserve">Set the Width of column </w:t>
      </w:r>
      <w:r w:rsidR="00FC17A6">
        <w:t xml:space="preserve">A </w:t>
      </w:r>
      <w:r w:rsidR="00FC17A6" w:rsidRPr="00A5687C">
        <w:t xml:space="preserve">to </w:t>
      </w:r>
      <w:r w:rsidR="00FC17A6">
        <w:t xml:space="preserve">30 </w:t>
      </w:r>
      <w:r w:rsidR="00FC17A6" w:rsidRPr="00A5687C">
        <w:t>Characters</w:t>
      </w:r>
    </w:p>
    <w:p w:rsidR="00A061CB" w:rsidRDefault="00A061CB" w:rsidP="00A061CB">
      <w:r w:rsidRPr="00D46DAA">
        <w:t>4</w:t>
      </w:r>
      <w:r>
        <w:t xml:space="preserve">. Add new worksheet after the Documentation sheet, and then rename the sheet as </w:t>
      </w:r>
      <w:r w:rsidRPr="00ED15B2">
        <w:rPr>
          <w:b/>
        </w:rPr>
        <w:t>Books</w:t>
      </w:r>
      <w:r>
        <w:t>.</w:t>
      </w:r>
    </w:p>
    <w:p w:rsidR="00A061CB" w:rsidRDefault="00A061CB" w:rsidP="00A061CB">
      <w:r>
        <w:t xml:space="preserve">5. In cell A1, enter the text </w:t>
      </w:r>
      <w:r w:rsidRPr="001C5258">
        <w:rPr>
          <w:b/>
        </w:rPr>
        <w:t>book Acquisitions</w:t>
      </w:r>
      <w:r>
        <w:t>. Set the font size of this text to 26 point.</w:t>
      </w:r>
    </w:p>
    <w:p w:rsidR="00A061CB" w:rsidRPr="00857926" w:rsidRDefault="00A061CB" w:rsidP="00857926">
      <w:pPr>
        <w:rPr>
          <w:b/>
        </w:rPr>
      </w:pPr>
      <w:r>
        <w:t xml:space="preserve">6. In cell A2, Enter the text </w:t>
      </w:r>
      <w:r w:rsidRPr="001C5258">
        <w:rPr>
          <w:b/>
        </w:rPr>
        <w:t>DATE</w:t>
      </w:r>
      <w:r>
        <w:t xml:space="preserve"> as the lable. In cell B2, Enter the date </w:t>
      </w:r>
      <w:r w:rsidRPr="001C5258">
        <w:rPr>
          <w:b/>
        </w:rPr>
        <w:t>4/3/2016</w:t>
      </w:r>
      <w:r w:rsidR="00857926">
        <w:rPr>
          <w:b/>
        </w:rPr>
        <w:t>.</w:t>
      </w:r>
    </w:p>
    <w:p w:rsidR="00A061CB" w:rsidRDefault="00A061CB" w:rsidP="00FC17A6">
      <w:r>
        <w:rPr>
          <w:b/>
        </w:rPr>
        <w:t>7.</w:t>
      </w:r>
      <w:r w:rsidRPr="001C5258">
        <w:t xml:space="preserve">In the range </w:t>
      </w:r>
      <w:r w:rsidRPr="008E08BE">
        <w:rPr>
          <w:b/>
        </w:rPr>
        <w:t>A4:</w:t>
      </w:r>
      <w:r w:rsidR="00FC17A6">
        <w:rPr>
          <w:b/>
        </w:rPr>
        <w:t>D</w:t>
      </w:r>
      <w:r w:rsidR="00857926">
        <w:rPr>
          <w:b/>
        </w:rPr>
        <w:t>8</w:t>
      </w:r>
      <w:r w:rsidRPr="001C5258">
        <w:t xml:space="preserve"> enter the data shown in Figure 1-43</w:t>
      </w:r>
      <w:r>
        <w:t>.</w:t>
      </w:r>
    </w:p>
    <w:tbl>
      <w:tblPr>
        <w:tblStyle w:val="TableGrid"/>
        <w:tblpPr w:leftFromText="180" w:rightFromText="180" w:vertAnchor="page" w:horzAnchor="page" w:tblpX="2364" w:tblpY="9280"/>
        <w:tblW w:w="6057" w:type="dxa"/>
        <w:tblLayout w:type="fixed"/>
        <w:tblLook w:val="04A0" w:firstRow="1" w:lastRow="0" w:firstColumn="1" w:lastColumn="0" w:noHBand="0" w:noVBand="1"/>
      </w:tblPr>
      <w:tblGrid>
        <w:gridCol w:w="1012"/>
        <w:gridCol w:w="2537"/>
        <w:gridCol w:w="1530"/>
        <w:gridCol w:w="978"/>
      </w:tblGrid>
      <w:tr w:rsidR="00FC17A6" w:rsidRPr="00734EF6" w:rsidTr="00FC17A6">
        <w:trPr>
          <w:trHeight w:val="282"/>
        </w:trPr>
        <w:tc>
          <w:tcPr>
            <w:tcW w:w="1012" w:type="dxa"/>
          </w:tcPr>
          <w:p w:rsidR="00FC17A6" w:rsidRPr="00734EF6" w:rsidRDefault="00FC17A6" w:rsidP="00FC17A6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STATUS</w:t>
            </w:r>
          </w:p>
        </w:tc>
        <w:tc>
          <w:tcPr>
            <w:tcW w:w="2537" w:type="dxa"/>
          </w:tcPr>
          <w:p w:rsidR="00FC17A6" w:rsidRPr="00734EF6" w:rsidRDefault="00FC17A6" w:rsidP="00FC17A6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:rsidR="00FC17A6" w:rsidRPr="00734EF6" w:rsidRDefault="00FC17A6" w:rsidP="00FC17A6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AUTHOR</w:t>
            </w:r>
          </w:p>
        </w:tc>
        <w:tc>
          <w:tcPr>
            <w:tcW w:w="978" w:type="dxa"/>
          </w:tcPr>
          <w:p w:rsidR="00FC17A6" w:rsidRPr="00734EF6" w:rsidRDefault="00FC17A6" w:rsidP="00FC17A6">
            <w:pPr>
              <w:rPr>
                <w:b/>
                <w:sz w:val="20"/>
                <w:szCs w:val="20"/>
              </w:rPr>
            </w:pPr>
            <w:r w:rsidRPr="00734EF6">
              <w:rPr>
                <w:b/>
                <w:sz w:val="20"/>
                <w:szCs w:val="20"/>
              </w:rPr>
              <w:t>PRICE</w:t>
            </w:r>
          </w:p>
        </w:tc>
      </w:tr>
      <w:tr w:rsidR="00FC17A6" w:rsidRPr="00734EF6" w:rsidTr="00FC17A6">
        <w:trPr>
          <w:trHeight w:val="912"/>
        </w:trPr>
        <w:tc>
          <w:tcPr>
            <w:tcW w:w="1012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New</w:t>
            </w:r>
          </w:p>
        </w:tc>
        <w:tc>
          <w:tcPr>
            <w:tcW w:w="2537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Rocket Men: The Epic Story of the First Men on the Moon</w:t>
            </w:r>
          </w:p>
        </w:tc>
        <w:tc>
          <w:tcPr>
            <w:tcW w:w="1530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Nelson,Craig</w:t>
            </w:r>
          </w:p>
        </w:tc>
        <w:tc>
          <w:tcPr>
            <w:tcW w:w="978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$12.95</w:t>
            </w:r>
          </w:p>
        </w:tc>
      </w:tr>
      <w:tr w:rsidR="00FC17A6" w:rsidRPr="00FF7DA7" w:rsidTr="00FC17A6">
        <w:trPr>
          <w:trHeight w:val="304"/>
        </w:trPr>
        <w:tc>
          <w:tcPr>
            <w:tcW w:w="1012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Used</w:t>
            </w:r>
          </w:p>
        </w:tc>
        <w:tc>
          <w:tcPr>
            <w:tcW w:w="2537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Building of Colorado</w:t>
            </w:r>
          </w:p>
        </w:tc>
        <w:tc>
          <w:tcPr>
            <w:tcW w:w="1530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Noel,Thomas</w:t>
            </w:r>
          </w:p>
        </w:tc>
        <w:tc>
          <w:tcPr>
            <w:tcW w:w="978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$22.50</w:t>
            </w:r>
          </w:p>
        </w:tc>
      </w:tr>
      <w:tr w:rsidR="00FC17A6" w:rsidRPr="00FF7DA7" w:rsidTr="00FC17A6">
        <w:trPr>
          <w:trHeight w:val="304"/>
        </w:trPr>
        <w:tc>
          <w:tcPr>
            <w:tcW w:w="1012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New</w:t>
            </w:r>
          </w:p>
        </w:tc>
        <w:tc>
          <w:tcPr>
            <w:tcW w:w="2537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American Vision:The Epic History of art on America</w:t>
            </w:r>
          </w:p>
        </w:tc>
        <w:tc>
          <w:tcPr>
            <w:tcW w:w="1530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Hughes,Report</w:t>
            </w:r>
          </w:p>
        </w:tc>
        <w:tc>
          <w:tcPr>
            <w:tcW w:w="978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$22.50</w:t>
            </w:r>
          </w:p>
        </w:tc>
      </w:tr>
      <w:tr w:rsidR="00FC17A6" w:rsidRPr="00FF7DA7" w:rsidTr="00FC17A6">
        <w:trPr>
          <w:trHeight w:val="304"/>
        </w:trPr>
        <w:tc>
          <w:tcPr>
            <w:tcW w:w="1012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New</w:t>
            </w:r>
          </w:p>
        </w:tc>
        <w:tc>
          <w:tcPr>
            <w:tcW w:w="2537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Simple Comforts: 12 Cozy Lap Quilts</w:t>
            </w:r>
          </w:p>
        </w:tc>
        <w:tc>
          <w:tcPr>
            <w:tcW w:w="1530" w:type="dxa"/>
          </w:tcPr>
          <w:p w:rsidR="00FC17A6" w:rsidRPr="00A061CB" w:rsidRDefault="00FC17A6" w:rsidP="00FC17A6">
            <w:pPr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Diehl,Kim</w:t>
            </w:r>
          </w:p>
        </w:tc>
        <w:tc>
          <w:tcPr>
            <w:tcW w:w="978" w:type="dxa"/>
          </w:tcPr>
          <w:p w:rsidR="00FC17A6" w:rsidRPr="00A061CB" w:rsidRDefault="00FC17A6" w:rsidP="00FC17A6">
            <w:pPr>
              <w:keepNext/>
              <w:rPr>
                <w:sz w:val="20"/>
                <w:szCs w:val="20"/>
              </w:rPr>
            </w:pPr>
            <w:r w:rsidRPr="00A061CB">
              <w:rPr>
                <w:sz w:val="20"/>
                <w:szCs w:val="20"/>
              </w:rPr>
              <w:t>$9.25</w:t>
            </w:r>
          </w:p>
        </w:tc>
      </w:tr>
    </w:tbl>
    <w:p w:rsidR="00857926" w:rsidRDefault="00857926" w:rsidP="00A061CB"/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FC17A6" w:rsidRDefault="00FC17A6" w:rsidP="00857926">
      <w:pPr>
        <w:jc w:val="center"/>
        <w:rPr>
          <w:b/>
          <w:bCs/>
        </w:rPr>
      </w:pPr>
    </w:p>
    <w:p w:rsidR="00857926" w:rsidRPr="00857926" w:rsidRDefault="00857926" w:rsidP="00857926">
      <w:pPr>
        <w:jc w:val="center"/>
        <w:rPr>
          <w:b/>
          <w:bCs/>
        </w:rPr>
      </w:pPr>
      <w:r w:rsidRPr="00857926">
        <w:rPr>
          <w:b/>
          <w:bCs/>
        </w:rPr>
        <w:t>Figure 1-43</w:t>
      </w:r>
    </w:p>
    <w:p w:rsidR="00857926" w:rsidRDefault="00857926" w:rsidP="00A061CB"/>
    <w:p w:rsidR="00A061CB" w:rsidRDefault="00A061CB" w:rsidP="00857926">
      <w:r>
        <w:t xml:space="preserve">8. Insert new cells into the range </w:t>
      </w:r>
      <w:r w:rsidRPr="008E08BE">
        <w:rPr>
          <w:b/>
        </w:rPr>
        <w:t>A4:A</w:t>
      </w:r>
      <w:r w:rsidR="00857926">
        <w:rPr>
          <w:b/>
        </w:rPr>
        <w:t>8</w:t>
      </w:r>
      <w:r>
        <w:t>, shifting the other cells to the right.</w:t>
      </w:r>
    </w:p>
    <w:p w:rsidR="00A061CB" w:rsidRPr="00A5687C" w:rsidRDefault="00A061CB" w:rsidP="00A061CB">
      <w:r w:rsidRPr="00A5687C">
        <w:t xml:space="preserve">9.Enter the label </w:t>
      </w:r>
      <w:r w:rsidRPr="00A5687C">
        <w:rPr>
          <w:b/>
        </w:rPr>
        <w:t xml:space="preserve">BOOK ID </w:t>
      </w:r>
      <w:r w:rsidRPr="00A5687C">
        <w:t xml:space="preserve">in cell </w:t>
      </w:r>
      <w:r w:rsidR="00FC17A6">
        <w:t>A</w:t>
      </w:r>
      <w:r w:rsidRPr="00A5687C">
        <w:t xml:space="preserve">4, type </w:t>
      </w:r>
      <w:r w:rsidRPr="00A5687C">
        <w:rPr>
          <w:b/>
        </w:rPr>
        <w:t>02103-new</w:t>
      </w:r>
      <w:r w:rsidRPr="00A5687C">
        <w:t xml:space="preserve"> in cell A5, and then type </w:t>
      </w:r>
      <w:r w:rsidRPr="00A5687C">
        <w:rPr>
          <w:b/>
        </w:rPr>
        <w:t>09076-used</w:t>
      </w:r>
      <w:r w:rsidRPr="00A5687C">
        <w:t xml:space="preserve"> in cell A6.</w:t>
      </w:r>
    </w:p>
    <w:p w:rsidR="00A061CB" w:rsidRDefault="00A061CB" w:rsidP="00A061CB">
      <w:r w:rsidRPr="00A5687C">
        <w:t xml:space="preserve">10.Use </w:t>
      </w:r>
      <w:r w:rsidRPr="00A5687C">
        <w:rPr>
          <w:b/>
        </w:rPr>
        <w:t>flah fill</w:t>
      </w:r>
      <w:r w:rsidRPr="00A5687C">
        <w:t xml:space="preserve"> to fill in the remaining book IDs</w:t>
      </w:r>
      <w:r w:rsidR="00857926">
        <w:t>(A7 and A8)</w:t>
      </w:r>
      <w:r w:rsidRPr="00A5687C">
        <w:t>.</w:t>
      </w:r>
    </w:p>
    <w:p w:rsidR="00A061CB" w:rsidRPr="00E502D0" w:rsidRDefault="00A061CB" w:rsidP="00C57A19">
      <w:r w:rsidRPr="00A5687C">
        <w:t>11. Set the width of columns A</w:t>
      </w:r>
      <w:r w:rsidR="00C57A19">
        <w:t>,B and</w:t>
      </w:r>
      <w:r w:rsidRPr="00A5687C">
        <w:t xml:space="preserve"> D to 15 Characters each. Set the Width of column </w:t>
      </w:r>
      <w:r w:rsidR="00C57A19">
        <w:t>C</w:t>
      </w:r>
      <w:r w:rsidRPr="00A5687C">
        <w:t xml:space="preserve"> to 30 Characters. </w:t>
      </w:r>
    </w:p>
    <w:p w:rsidR="00A061CB" w:rsidRDefault="00A061CB" w:rsidP="00C57A19">
      <w:r w:rsidRPr="00E502D0">
        <w:t xml:space="preserve">12. Set the book titles in the range </w:t>
      </w:r>
      <w:r w:rsidR="00C57A19">
        <w:t>C4:C8</w:t>
      </w:r>
      <w:r w:rsidRPr="00E502D0">
        <w:t xml:space="preserve"> to wrap to a new line</w:t>
      </w:r>
    </w:p>
    <w:p w:rsidR="00E40980" w:rsidRPr="008C174A" w:rsidRDefault="00E40980" w:rsidP="00C57A19">
      <w:pPr>
        <w:rPr>
          <w:rFonts w:ascii="Calibri" w:eastAsia="Times New Roman" w:hAnsi="Calibri" w:cs="Times New Roman"/>
          <w:color w:val="000000"/>
          <w:sz w:val="22"/>
          <w:szCs w:val="22"/>
        </w:rPr>
      </w:pPr>
      <w:r>
        <w:lastRenderedPageBreak/>
        <w:t>1</w:t>
      </w:r>
      <w:r w:rsidRPr="00E40980">
        <w:t>3.</w:t>
      </w:r>
      <w:r w:rsidRPr="00E40980">
        <w:rPr>
          <w:rFonts w:ascii="Verdana" w:eastAsia="Calibri" w:hAnsi="Verdana" w:cs="Times New Roman"/>
          <w:sz w:val="20"/>
          <w:szCs w:val="22"/>
        </w:rPr>
        <w:t xml:space="preserve"> </w:t>
      </w:r>
      <w:r w:rsidRPr="00E40980">
        <w:t xml:space="preserve">Add a column for </w:t>
      </w:r>
      <w:r w:rsidR="008C174A" w:rsidRPr="008C174A"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>number of books</w:t>
      </w:r>
      <w:r w:rsidR="008C174A">
        <w:rPr>
          <w:rFonts w:ascii="Calibri" w:eastAsia="Times New Roman" w:hAnsi="Calibri" w:cs="Times New Roman"/>
          <w:color w:val="000000"/>
          <w:sz w:val="22"/>
          <w:szCs w:val="22"/>
        </w:rPr>
        <w:t xml:space="preserve"> </w:t>
      </w:r>
      <w:r w:rsidRPr="00E40980">
        <w:t xml:space="preserve">and the data as </w:t>
      </w:r>
      <w:r w:rsidR="008C174A">
        <w:t>50,110,1400,2300</w:t>
      </w:r>
      <w:r w:rsidRPr="00E40980">
        <w:t xml:space="preserve"> (between the original columns </w:t>
      </w:r>
      <w:r w:rsidR="00C57A19">
        <w:t>D and E</w:t>
      </w:r>
      <w:r w:rsidRPr="00E40980">
        <w:t>).</w:t>
      </w:r>
    </w:p>
    <w:p w:rsidR="00E40980" w:rsidRDefault="00E40980" w:rsidP="00C57A19">
      <w:r w:rsidRPr="00E40980">
        <w:t xml:space="preserve">14. </w:t>
      </w:r>
      <w:r w:rsidRPr="00E40980">
        <w:t>Cen</w:t>
      </w:r>
      <w:r w:rsidR="00C57A19">
        <w:t>ter the data in column</w:t>
      </w:r>
      <w:r w:rsidRPr="00E40980">
        <w:t xml:space="preserve"> </w:t>
      </w:r>
      <w:r w:rsidR="00C57A19">
        <w:t>B</w:t>
      </w:r>
      <w:r w:rsidRPr="00E40980">
        <w:t xml:space="preserve">. </w:t>
      </w:r>
    </w:p>
    <w:p w:rsidR="00E40980" w:rsidRPr="00E40980" w:rsidRDefault="00E40980" w:rsidP="00E40980">
      <w:r w:rsidRPr="00E40980">
        <w:t xml:space="preserve">15. </w:t>
      </w:r>
      <w:r w:rsidRPr="00E40980">
        <w:t xml:space="preserve">Bold the data in cell A1, merge and center A1 to D1 </w:t>
      </w:r>
    </w:p>
    <w:p w:rsidR="00E40980" w:rsidRDefault="00E40980" w:rsidP="00E40980">
      <w:r w:rsidRPr="00E40980">
        <w:t>16.</w:t>
      </w:r>
      <w:r>
        <w:t xml:space="preserve"> </w:t>
      </w:r>
      <w:r w:rsidRPr="00E40980">
        <w:t xml:space="preserve">Change the font color for cell </w:t>
      </w:r>
      <w:r>
        <w:t>A</w:t>
      </w:r>
      <w:r w:rsidRPr="00E40980">
        <w:t>1 to RED.</w:t>
      </w:r>
      <w:r w:rsidRPr="00CF7620">
        <w:t xml:space="preserve"> </w:t>
      </w:r>
    </w:p>
    <w:p w:rsidR="008C174A" w:rsidRPr="00FC17A6" w:rsidRDefault="008C174A" w:rsidP="00C57A19">
      <w:r w:rsidRPr="00FC17A6">
        <w:t>17.</w:t>
      </w:r>
      <w:r w:rsidRPr="00FC17A6">
        <w:t xml:space="preserve">Change the format of the data in column </w:t>
      </w:r>
      <w:r w:rsidR="00C57A19">
        <w:t>E</w:t>
      </w:r>
      <w:r w:rsidRPr="00FC17A6">
        <w:t xml:space="preserve"> to comma style (no decimal places showing).There is an icon on the home tab that sets it to comma style easily.</w:t>
      </w:r>
    </w:p>
    <w:p w:rsidR="008C174A" w:rsidRPr="00C57A19" w:rsidRDefault="008C174A" w:rsidP="00C57A19">
      <w:pPr>
        <w:rPr>
          <w:color w:val="000000" w:themeColor="text1"/>
        </w:rPr>
      </w:pPr>
      <w:r w:rsidRPr="00FC17A6">
        <w:t>18.</w:t>
      </w:r>
      <w:r w:rsidRPr="00FC17A6">
        <w:t xml:space="preserve">Add two new column labels to the right of the current columns; Unit Price and Total Cost. (They will be in </w:t>
      </w:r>
      <w:r w:rsidRPr="00FC17A6">
        <w:t>columns G and H</w:t>
      </w:r>
      <w:r w:rsidRPr="00FC17A6">
        <w:t>.) These two columns of data should be currency type s</w:t>
      </w:r>
      <w:r w:rsidR="00FC17A6" w:rsidRPr="00FC17A6">
        <w:t xml:space="preserve">o that the dollar sign is </w:t>
      </w:r>
      <w:r w:rsidR="00FC17A6" w:rsidRPr="00C57A19">
        <w:rPr>
          <w:color w:val="000000" w:themeColor="text1"/>
        </w:rPr>
        <w:t xml:space="preserve">shown and column </w:t>
      </w:r>
    </w:p>
    <w:p w:rsidR="00C57A19" w:rsidRPr="00C57A19" w:rsidRDefault="00C57A19" w:rsidP="00C57A19">
      <w:pPr>
        <w:rPr>
          <w:color w:val="000000" w:themeColor="text1"/>
        </w:rPr>
      </w:pPr>
      <w:r w:rsidRPr="00C57A19">
        <w:rPr>
          <w:color w:val="000000" w:themeColor="text1"/>
        </w:rPr>
        <w:t>19. enter the data: 0.99 in the cell G5:G8</w:t>
      </w:r>
    </w:p>
    <w:p w:rsidR="008C174A" w:rsidRPr="00FC17A6" w:rsidRDefault="008D2303" w:rsidP="008C174A">
      <w:r>
        <w:t>20</w:t>
      </w:r>
      <w:r w:rsidR="008C174A" w:rsidRPr="00FC17A6">
        <w:t xml:space="preserve">.Calculate Total Cost (column </w:t>
      </w:r>
      <w:r w:rsidR="00FC17A6" w:rsidRPr="00FC17A6">
        <w:t>H) as column F times Column G</w:t>
      </w:r>
      <w:r w:rsidR="008C174A" w:rsidRPr="00FC17A6">
        <w:t>. You will type in</w:t>
      </w:r>
      <w:r w:rsidR="00FC17A6" w:rsidRPr="00FC17A6">
        <w:t xml:space="preserve"> a formula like this into cell H</w:t>
      </w:r>
      <w:r w:rsidR="008C174A" w:rsidRPr="00FC17A6">
        <w:t xml:space="preserve">2:  </w:t>
      </w:r>
      <w:r w:rsidR="00C57A19">
        <w:t>=F5</w:t>
      </w:r>
      <w:r w:rsidR="008C174A" w:rsidRPr="00FC17A6">
        <w:t>*G</w:t>
      </w:r>
      <w:r w:rsidR="00C57A19">
        <w:t>5</w:t>
      </w:r>
      <w:r w:rsidR="008C174A" w:rsidRPr="00FC17A6">
        <w:t xml:space="preserve"> (Be sure to begin the formula with an equal sign)</w:t>
      </w:r>
    </w:p>
    <w:p w:rsidR="008C174A" w:rsidRPr="00FC17A6" w:rsidRDefault="008D2303" w:rsidP="00FC17A6">
      <w:r>
        <w:t>21</w:t>
      </w:r>
      <w:r w:rsidR="008C174A" w:rsidRPr="00FC17A6">
        <w:t>.</w:t>
      </w:r>
      <w:r w:rsidR="008C174A" w:rsidRPr="00FC17A6">
        <w:t xml:space="preserve">Fill the background color for the last column (column </w:t>
      </w:r>
      <w:r w:rsidR="00FC17A6" w:rsidRPr="00FC17A6">
        <w:t>H</w:t>
      </w:r>
      <w:r w:rsidR="008C174A" w:rsidRPr="00FC17A6">
        <w:t>)</w:t>
      </w:r>
      <w:r w:rsidR="00C57A19">
        <w:t xml:space="preserve"> H4:H8</w:t>
      </w:r>
      <w:r w:rsidR="008C174A" w:rsidRPr="00FC17A6">
        <w:t xml:space="preserve"> with green.</w:t>
      </w:r>
    </w:p>
    <w:p w:rsidR="008C174A" w:rsidRDefault="008D2303" w:rsidP="008C174A">
      <w:r>
        <w:t>22</w:t>
      </w:r>
      <w:r w:rsidR="008C174A">
        <w:t xml:space="preserve">. Move the book list in the range A4:H8 to the range A9:H13. </w:t>
      </w:r>
    </w:p>
    <w:p w:rsidR="008C174A" w:rsidRPr="008D2303" w:rsidRDefault="008D2303" w:rsidP="008C174A">
      <w:r>
        <w:t>23</w:t>
      </w:r>
      <w:r w:rsidR="008C174A" w:rsidRPr="00A5687C">
        <w:t xml:space="preserve">.In cell </w:t>
      </w:r>
      <w:r w:rsidR="008C174A" w:rsidRPr="008D2303">
        <w:t xml:space="preserve">G14, enter the text </w:t>
      </w:r>
      <w:r w:rsidR="008C174A" w:rsidRPr="008D2303">
        <w:rPr>
          <w:b/>
        </w:rPr>
        <w:t>TOTAL</w:t>
      </w:r>
      <w:r w:rsidR="008C174A" w:rsidRPr="008D2303">
        <w:t>. In cell H14, enter a function to add the price in the range H10:H13.</w:t>
      </w:r>
    </w:p>
    <w:p w:rsidR="008C174A" w:rsidRPr="008D2303" w:rsidRDefault="008D2303" w:rsidP="008C174A">
      <w:r>
        <w:t>24</w:t>
      </w:r>
      <w:r w:rsidR="008C174A" w:rsidRPr="008D2303">
        <w:t>. Add borders around the range A9:H14;</w:t>
      </w:r>
    </w:p>
    <w:p w:rsidR="008C174A" w:rsidRPr="008D2303" w:rsidRDefault="008D2303" w:rsidP="008C174A">
      <w:r>
        <w:t>25</w:t>
      </w:r>
      <w:r w:rsidR="008C174A" w:rsidRPr="008D2303">
        <w:t>.</w:t>
      </w:r>
      <w:r w:rsidR="008C174A" w:rsidRPr="008D2303">
        <w:t>Change the page layout to landscape. Do this by clicking the Page Layout tab on the ribbon and then to Orientation to Landscape.</w:t>
      </w:r>
    </w:p>
    <w:p w:rsidR="00E40980" w:rsidRPr="008D2303" w:rsidRDefault="008D2303" w:rsidP="008D2303">
      <w:r>
        <w:t>26</w:t>
      </w:r>
      <w:r w:rsidR="008C174A" w:rsidRPr="008D2303">
        <w:t>.</w:t>
      </w:r>
      <w:r w:rsidR="008C174A" w:rsidRPr="008D2303">
        <w:t xml:space="preserve">Change workbook theme to </w:t>
      </w:r>
      <w:r w:rsidRPr="008D2303">
        <w:t>Lon</w:t>
      </w:r>
      <w:r w:rsidR="008C174A" w:rsidRPr="008D2303">
        <w:t>.</w:t>
      </w:r>
    </w:p>
    <w:p w:rsidR="00A061CB" w:rsidRDefault="008D2303" w:rsidP="00A061CB">
      <w:r>
        <w:t>27</w:t>
      </w:r>
      <w:bookmarkStart w:id="0" w:name="_GoBack"/>
      <w:bookmarkEnd w:id="0"/>
      <w:r w:rsidR="00A061CB">
        <w:t>. Save and close.</w:t>
      </w:r>
    </w:p>
    <w:p w:rsidR="00A061CB" w:rsidRDefault="00A061CB" w:rsidP="00A061CB"/>
    <w:p w:rsidR="00A061CB" w:rsidRPr="00D46DAA" w:rsidRDefault="00A061CB" w:rsidP="00A061CB">
      <w:r>
        <w:t xml:space="preserve">                                    </w:t>
      </w:r>
    </w:p>
    <w:p w:rsidR="009A1D2F" w:rsidRDefault="008D2303"/>
    <w:sectPr w:rsidR="009A1D2F" w:rsidSect="00A061CB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A3EC9"/>
    <w:multiLevelType w:val="hybridMultilevel"/>
    <w:tmpl w:val="1FF2F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CB"/>
    <w:rsid w:val="00857926"/>
    <w:rsid w:val="008C174A"/>
    <w:rsid w:val="008D2303"/>
    <w:rsid w:val="00A061CB"/>
    <w:rsid w:val="00A45049"/>
    <w:rsid w:val="00A5687C"/>
    <w:rsid w:val="00B406FD"/>
    <w:rsid w:val="00B6600F"/>
    <w:rsid w:val="00C57A19"/>
    <w:rsid w:val="00D4487D"/>
    <w:rsid w:val="00E40980"/>
    <w:rsid w:val="00FC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6B474D-F3DC-40A2-A35F-DBF01369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1C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61C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57926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E40980"/>
    <w:pPr>
      <w:spacing w:line="276" w:lineRule="auto"/>
      <w:ind w:left="720"/>
      <w:contextualSpacing/>
    </w:pPr>
    <w:rPr>
      <w:rFonts w:ascii="Verdana" w:eastAsia="Calibri" w:hAnsi="Verdana" w:cs="Times New Roman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7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eman eman</cp:lastModifiedBy>
  <cp:revision>3</cp:revision>
  <dcterms:created xsi:type="dcterms:W3CDTF">2015-02-17T16:34:00Z</dcterms:created>
  <dcterms:modified xsi:type="dcterms:W3CDTF">2015-02-17T18:44:00Z</dcterms:modified>
</cp:coreProperties>
</file>